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431F4245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24338C">
        <w:rPr>
          <w:rFonts w:ascii="NissanOpti" w:hAnsi="NissanOpti" w:cs="Arial"/>
          <w:b/>
          <w:sz w:val="24"/>
          <w:szCs w:val="24"/>
          <w:u w:val="single"/>
        </w:rPr>
        <w:t>August 11</w:t>
      </w:r>
      <w:r w:rsidR="00601D72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77777777" w:rsidR="00496653" w:rsidRPr="00F12D48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4A0EF92B" w14:textId="77777777" w:rsidR="0024338C" w:rsidRPr="00F12D48" w:rsidRDefault="0024338C" w:rsidP="0024338C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sz w:val="24"/>
          <w:szCs w:val="24"/>
        </w:rPr>
        <w:t>Sharbaugh</w:t>
      </w:r>
      <w:proofErr w:type="spellEnd"/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 xml:space="preserve">Heather </w:t>
      </w:r>
      <w:proofErr w:type="spellStart"/>
      <w:r w:rsidR="0024338C" w:rsidRPr="0024338C">
        <w:rPr>
          <w:rFonts w:ascii="Arial" w:hAnsi="Arial" w:cs="Arial"/>
          <w:sz w:val="22"/>
          <w:szCs w:val="22"/>
        </w:rPr>
        <w:t>Sharbaugh</w:t>
      </w:r>
      <w:proofErr w:type="spellEnd"/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RoseAnne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Caboor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 xml:space="preserve">Carol Hominac, Jenn </w:t>
      </w:r>
      <w:proofErr w:type="spellStart"/>
      <w:r w:rsidR="005A0A84" w:rsidRPr="0024338C">
        <w:rPr>
          <w:rFonts w:ascii="Arial" w:hAnsi="Arial" w:cs="Arial"/>
          <w:sz w:val="22"/>
          <w:szCs w:val="22"/>
        </w:rPr>
        <w:t>Reiger</w:t>
      </w:r>
      <w:proofErr w:type="spellEnd"/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0664527F" w14:textId="35FCE2C5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Hospitality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8605D7" w:rsidRPr="0024338C">
        <w:rPr>
          <w:rFonts w:ascii="Arial" w:hAnsi="Arial" w:cs="Arial"/>
          <w:sz w:val="22"/>
          <w:szCs w:val="22"/>
        </w:rPr>
        <w:t>Molly Bryant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6DDE53AA" w14:textId="6F6741A9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 xml:space="preserve">Heather </w:t>
      </w:r>
      <w:proofErr w:type="spellStart"/>
      <w:r w:rsidR="0024338C" w:rsidRPr="0024338C">
        <w:rPr>
          <w:rFonts w:ascii="Arial" w:hAnsi="Arial" w:cs="Arial"/>
          <w:sz w:val="22"/>
          <w:szCs w:val="22"/>
        </w:rPr>
        <w:t>Sharbaugh</w:t>
      </w:r>
      <w:proofErr w:type="spellEnd"/>
    </w:p>
    <w:p w14:paraId="053C8491" w14:textId="07E95879" w:rsidR="00250C53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3B5C91A2" w14:textId="77777777" w:rsidR="0024338C" w:rsidRDefault="0024338C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2AA842D6" w14:textId="77777777" w:rsidR="00287DB2" w:rsidRPr="007B2F4E" w:rsidRDefault="00287DB2" w:rsidP="002E258F">
      <w:pPr>
        <w:rPr>
          <w:rFonts w:ascii="Arial" w:hAnsi="Arial" w:cs="Arial"/>
          <w:bCs/>
          <w:sz w:val="24"/>
          <w:szCs w:val="24"/>
        </w:rPr>
      </w:pPr>
    </w:p>
    <w:p w14:paraId="499DF1BD" w14:textId="77777777" w:rsidR="00395563" w:rsidRDefault="00395563" w:rsidP="00395563">
      <w:pPr>
        <w:jc w:val="center"/>
        <w:rPr>
          <w:rFonts w:ascii="Arial" w:hAnsi="Arial" w:cs="Arial"/>
          <w:b/>
          <w:sz w:val="22"/>
          <w:szCs w:val="22"/>
        </w:rPr>
      </w:pPr>
    </w:p>
    <w:p w14:paraId="5E73A6D7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3DFDA2F6" w14:textId="77777777" w:rsidR="00506B20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>September 8, October 13, November 10, December 8, January 12</w:t>
      </w:r>
    </w:p>
    <w:p w14:paraId="531FD27A" w14:textId="26A0CD9B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February 9, 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3520" w14:textId="77777777" w:rsidR="00375909" w:rsidRDefault="00375909" w:rsidP="00C06BC0">
      <w:r>
        <w:separator/>
      </w:r>
    </w:p>
  </w:endnote>
  <w:endnote w:type="continuationSeparator" w:id="0">
    <w:p w14:paraId="2913E214" w14:textId="77777777" w:rsidR="00375909" w:rsidRDefault="00375909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5684" w14:textId="77777777" w:rsidR="00375909" w:rsidRDefault="00375909" w:rsidP="00C06BC0">
      <w:r>
        <w:separator/>
      </w:r>
    </w:p>
  </w:footnote>
  <w:footnote w:type="continuationSeparator" w:id="0">
    <w:p w14:paraId="3792575A" w14:textId="77777777" w:rsidR="00375909" w:rsidRDefault="00375909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2020-08-07T19:36:00Z</dcterms:created>
  <dcterms:modified xsi:type="dcterms:W3CDTF">2020-08-07T19:36:00Z</dcterms:modified>
</cp:coreProperties>
</file>